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1F78" w14:textId="77777777" w:rsidR="00FC696A" w:rsidRPr="00FC696A" w:rsidRDefault="00FC696A" w:rsidP="00FC696A">
      <w:pPr>
        <w:ind w:firstLine="709"/>
        <w:jc w:val="center"/>
        <w:rPr>
          <w:b/>
          <w:bCs/>
          <w:sz w:val="24"/>
        </w:rPr>
      </w:pPr>
      <w:r w:rsidRPr="00FC696A">
        <w:rPr>
          <w:b/>
          <w:bCs/>
          <w:sz w:val="24"/>
        </w:rPr>
        <w:t>Сведения</w:t>
      </w:r>
    </w:p>
    <w:p w14:paraId="774106D2" w14:textId="25FA802E" w:rsidR="00FC696A" w:rsidRPr="00FC696A" w:rsidRDefault="00FC696A" w:rsidP="00FC696A">
      <w:pPr>
        <w:ind w:firstLine="709"/>
        <w:jc w:val="center"/>
        <w:rPr>
          <w:b/>
          <w:bCs/>
          <w:sz w:val="24"/>
        </w:rPr>
      </w:pPr>
      <w:r w:rsidRPr="00FC696A">
        <w:rPr>
          <w:b/>
          <w:bCs/>
          <w:sz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 w:rsidRPr="00FC696A">
        <w:rPr>
          <w:b/>
          <w:bCs/>
          <w:sz w:val="24"/>
        </w:rPr>
        <w:t>Сещинской</w:t>
      </w:r>
      <w:proofErr w:type="spellEnd"/>
      <w:r w:rsidRPr="00FC696A">
        <w:rPr>
          <w:b/>
          <w:bCs/>
          <w:sz w:val="24"/>
        </w:rPr>
        <w:t xml:space="preserve"> сельской администрации, а также о доходах, расходах, об имуществе и обязательствах имущественного характера их супругов и несовершеннолетних детей</w:t>
      </w:r>
    </w:p>
    <w:p w14:paraId="14AFAA64" w14:textId="77777777" w:rsidR="00FC696A" w:rsidRPr="00FC696A" w:rsidRDefault="00FC696A" w:rsidP="00FC696A">
      <w:pPr>
        <w:ind w:firstLine="709"/>
        <w:jc w:val="center"/>
        <w:rPr>
          <w:b/>
          <w:bCs/>
          <w:sz w:val="24"/>
        </w:rPr>
      </w:pPr>
    </w:p>
    <w:p w14:paraId="15CF5EF6" w14:textId="7E3FC00C" w:rsidR="00FC696A" w:rsidRDefault="00FC696A" w:rsidP="00FC696A">
      <w:pPr>
        <w:ind w:firstLine="709"/>
        <w:jc w:val="center"/>
        <w:rPr>
          <w:b/>
          <w:bCs/>
          <w:sz w:val="24"/>
        </w:rPr>
      </w:pPr>
      <w:r w:rsidRPr="00FC696A">
        <w:rPr>
          <w:b/>
          <w:bCs/>
          <w:sz w:val="24"/>
        </w:rPr>
        <w:t>за период с 1 января 2022 г. по 31 декабря 2022г.</w:t>
      </w:r>
    </w:p>
    <w:p w14:paraId="6EB77F86" w14:textId="77777777" w:rsidR="00FC696A" w:rsidRPr="00FC696A" w:rsidRDefault="00FC696A" w:rsidP="00FC696A">
      <w:pPr>
        <w:ind w:firstLine="709"/>
        <w:jc w:val="center"/>
        <w:rPr>
          <w:b/>
          <w:bCs/>
          <w:sz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543"/>
        <w:gridCol w:w="1388"/>
        <w:gridCol w:w="1843"/>
        <w:gridCol w:w="850"/>
        <w:gridCol w:w="879"/>
        <w:gridCol w:w="1531"/>
        <w:gridCol w:w="1276"/>
        <w:gridCol w:w="850"/>
        <w:gridCol w:w="992"/>
        <w:gridCol w:w="1701"/>
      </w:tblGrid>
      <w:tr w:rsidR="00FC696A" w14:paraId="07A23B12" w14:textId="77777777" w:rsidTr="00E05A6C">
        <w:trPr>
          <w:trHeight w:val="421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07F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ФИО</w:t>
            </w:r>
            <w:r>
              <w:rPr>
                <w:rStyle w:val="a5"/>
                <w:szCs w:val="20"/>
              </w:rPr>
              <w:footnoteReference w:id="1"/>
            </w:r>
            <w:r>
              <w:rPr>
                <w:szCs w:val="20"/>
              </w:rPr>
              <w:t xml:space="preserve"> лица предоставившего сведения, его супруги (супруга), несовершеннолетних детей</w:t>
            </w:r>
            <w:r>
              <w:rPr>
                <w:rStyle w:val="a5"/>
                <w:szCs w:val="20"/>
              </w:rPr>
              <w:footnoteReference w:id="2"/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FCF4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Должность лица, предоставившего сведения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0E28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Декларированный доход</w:t>
            </w:r>
          </w:p>
          <w:p w14:paraId="1853F57E" w14:textId="2D33DA5D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 2022г.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97E5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2415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DEB9" w14:textId="77777777" w:rsidR="00FC696A" w:rsidRDefault="00FC696A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Объекты недвижимого имущества</w:t>
            </w:r>
            <w:proofErr w:type="gramEnd"/>
            <w:r>
              <w:rPr>
                <w:szCs w:val="20"/>
              </w:rPr>
              <w:t xml:space="preserve">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0F50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696A" w14:paraId="3F311893" w14:textId="77777777" w:rsidTr="00E05A6C">
        <w:trPr>
          <w:trHeight w:val="152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CE32" w14:textId="77777777" w:rsidR="00FC696A" w:rsidRDefault="00FC696A">
            <w:pPr>
              <w:rPr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37E6" w14:textId="77777777" w:rsidR="00FC696A" w:rsidRDefault="00FC696A">
            <w:pPr>
              <w:rPr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1D09" w14:textId="77777777" w:rsidR="00FC696A" w:rsidRDefault="00FC696A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E219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вид </w:t>
            </w:r>
          </w:p>
          <w:p w14:paraId="6E10B9D0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объекта/ </w:t>
            </w:r>
          </w:p>
          <w:p w14:paraId="12B54D83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собственности</w:t>
            </w:r>
          </w:p>
          <w:p w14:paraId="506B5243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AC9B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площадь </w:t>
            </w:r>
          </w:p>
          <w:p w14:paraId="65CD8F19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объекта (</w:t>
            </w:r>
            <w:proofErr w:type="spellStart"/>
            <w:r>
              <w:rPr>
                <w:szCs w:val="20"/>
              </w:rPr>
              <w:t>кв.м</w:t>
            </w:r>
            <w:proofErr w:type="spellEnd"/>
            <w:r>
              <w:rPr>
                <w:szCs w:val="20"/>
              </w:rPr>
              <w:t>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954A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страна расположения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FE3D" w14:textId="77777777" w:rsidR="00FC696A" w:rsidRDefault="00FC696A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981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объекта</w:t>
            </w:r>
          </w:p>
          <w:p w14:paraId="3D1A808E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A77F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площадь объекта </w:t>
            </w:r>
          </w:p>
          <w:p w14:paraId="12A079CC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кв.м</w:t>
            </w:r>
            <w:proofErr w:type="spellEnd"/>
            <w:r>
              <w:rPr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459A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EB27" w14:textId="77777777" w:rsidR="00FC696A" w:rsidRDefault="00FC696A">
            <w:pPr>
              <w:rPr>
                <w:szCs w:val="20"/>
              </w:rPr>
            </w:pPr>
          </w:p>
        </w:tc>
      </w:tr>
      <w:tr w:rsidR="00FC696A" w14:paraId="75FB4CE2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9E56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2866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C51E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F799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9169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210B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9CE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D043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7EAB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4847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A3AE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</w:tr>
      <w:tr w:rsidR="00FC696A" w14:paraId="47D0A2AA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79F" w14:textId="77777777" w:rsidR="00B875DC" w:rsidRDefault="00FC696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Родченкова</w:t>
            </w:r>
            <w:proofErr w:type="spellEnd"/>
          </w:p>
          <w:p w14:paraId="22E30651" w14:textId="16141A36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Кристина Ивановна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FDF" w14:textId="75B0B552" w:rsidR="00B875DC" w:rsidRDefault="00FC696A" w:rsidP="00B9724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Глава </w:t>
            </w:r>
            <w:proofErr w:type="spellStart"/>
            <w:r>
              <w:rPr>
                <w:szCs w:val="20"/>
              </w:rPr>
              <w:t>Сещинской</w:t>
            </w:r>
            <w:proofErr w:type="spellEnd"/>
            <w:r>
              <w:rPr>
                <w:szCs w:val="20"/>
              </w:rPr>
              <w:t xml:space="preserve"> сельской администрации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509" w14:textId="225A6A7A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433602,53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A08" w14:textId="63578344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4D9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0E7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9A9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918" w14:textId="15C9CA06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D93F" w14:textId="3D9B7DA9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2352" w14:textId="6343C92B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EE08" w14:textId="77777777" w:rsidR="00FC696A" w:rsidRDefault="00FC696A">
            <w:pPr>
              <w:jc w:val="center"/>
              <w:rPr>
                <w:szCs w:val="20"/>
              </w:rPr>
            </w:pPr>
          </w:p>
        </w:tc>
      </w:tr>
      <w:tr w:rsidR="00FC696A" w14:paraId="1217E120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6A3" w14:textId="47C83DB3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Супруг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832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F1A" w14:textId="7AEBE414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1216776,00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997" w14:textId="3B4E6AC8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41F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0ED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1DE" w14:textId="1D3DCCDB" w:rsidR="00FC696A" w:rsidRPr="00B875DC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Легковой автомобиль КИА </w:t>
            </w:r>
            <w:proofErr w:type="spellStart"/>
            <w:r>
              <w:rPr>
                <w:szCs w:val="20"/>
                <w:lang w:val="en-US"/>
              </w:rPr>
              <w:t>Cerato</w:t>
            </w:r>
            <w:proofErr w:type="spellEnd"/>
            <w:r w:rsidRPr="00B875DC"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Forte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F76" w14:textId="0D0D984F" w:rsidR="00FC696A" w:rsidRPr="00B875DC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539" w14:textId="459DA1A6" w:rsidR="00FC696A" w:rsidRPr="00B875DC" w:rsidRDefault="00B875D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738" w14:textId="020E96FA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7F0" w14:textId="77777777" w:rsidR="00FC696A" w:rsidRDefault="00FC696A">
            <w:pPr>
              <w:jc w:val="center"/>
              <w:rPr>
                <w:szCs w:val="20"/>
              </w:rPr>
            </w:pPr>
          </w:p>
        </w:tc>
      </w:tr>
      <w:tr w:rsidR="00FC696A" w14:paraId="6F275543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A04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Дочь</w:t>
            </w:r>
          </w:p>
          <w:p w14:paraId="0C1C9EF2" w14:textId="1EB4259D" w:rsidR="00B875DC" w:rsidRDefault="00B875DC">
            <w:pPr>
              <w:jc w:val="center"/>
              <w:rPr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18C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436" w14:textId="57CD7E84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F8FB" w14:textId="2E06393A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519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79A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86B" w14:textId="3618234A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08F" w14:textId="6C44F85E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6EC" w14:textId="164D537B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5802" w14:textId="104F1567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A56" w14:textId="77777777" w:rsidR="00FC696A" w:rsidRDefault="00FC696A">
            <w:pPr>
              <w:jc w:val="center"/>
              <w:rPr>
                <w:szCs w:val="20"/>
              </w:rPr>
            </w:pPr>
          </w:p>
        </w:tc>
      </w:tr>
      <w:tr w:rsidR="00FC696A" w14:paraId="3FFFA814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01A" w14:textId="6501E55D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Петрунина Елена </w:t>
            </w:r>
            <w:proofErr w:type="spellStart"/>
            <w:r>
              <w:rPr>
                <w:szCs w:val="20"/>
              </w:rPr>
              <w:t>Вячеславна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6BE" w14:textId="1EF25963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Ведущий специалист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3EF" w14:textId="553AD5F7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260520,44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ADA" w14:textId="5D4DE21F" w:rsidR="00FC696A" w:rsidRDefault="00B875DC" w:rsidP="00B97249">
            <w:pPr>
              <w:pStyle w:val="a6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Жилой дом ½</w:t>
            </w:r>
          </w:p>
          <w:p w14:paraId="5AF8BAA7" w14:textId="641F6BBE" w:rsidR="00B875DC" w:rsidRPr="00B875DC" w:rsidRDefault="00B875DC" w:rsidP="00B97249">
            <w:pPr>
              <w:pStyle w:val="a6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Земельный участок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B0E" w14:textId="77777777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  <w:p w14:paraId="6F8AD668" w14:textId="77777777" w:rsidR="00B875DC" w:rsidRDefault="00B875DC">
            <w:pPr>
              <w:jc w:val="center"/>
              <w:rPr>
                <w:szCs w:val="20"/>
              </w:rPr>
            </w:pPr>
          </w:p>
          <w:p w14:paraId="131D88EA" w14:textId="3065586B" w:rsidR="00B875DC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39E" w14:textId="77777777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  <w:p w14:paraId="215AE1BF" w14:textId="77777777" w:rsidR="00B875DC" w:rsidRDefault="00B875DC">
            <w:pPr>
              <w:jc w:val="center"/>
              <w:rPr>
                <w:szCs w:val="20"/>
              </w:rPr>
            </w:pPr>
          </w:p>
          <w:p w14:paraId="6F1A303A" w14:textId="04FF7B6A" w:rsidR="00B875DC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C40" w14:textId="3EAD2A52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4C5" w14:textId="3BC8D6C1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A42A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9463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51F" w14:textId="77777777" w:rsidR="00FC696A" w:rsidRDefault="00FC696A">
            <w:pPr>
              <w:jc w:val="center"/>
              <w:rPr>
                <w:szCs w:val="20"/>
              </w:rPr>
            </w:pPr>
          </w:p>
        </w:tc>
      </w:tr>
      <w:tr w:rsidR="00FC696A" w14:paraId="411A155D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B0D" w14:textId="09B35F36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Супруг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109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2C3" w14:textId="4A9CDFA5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570980,00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C27" w14:textId="66C8016E" w:rsidR="00B875DC" w:rsidRDefault="00B875DC" w:rsidP="00B97249">
            <w:pPr>
              <w:pStyle w:val="a6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Жилой дом ½</w:t>
            </w:r>
          </w:p>
          <w:p w14:paraId="011853A5" w14:textId="7682096E" w:rsidR="00B875DC" w:rsidRPr="00B97249" w:rsidRDefault="00B875DC" w:rsidP="00B97249">
            <w:pPr>
              <w:pStyle w:val="a6"/>
              <w:numPr>
                <w:ilvl w:val="0"/>
                <w:numId w:val="4"/>
              </w:numPr>
              <w:rPr>
                <w:szCs w:val="20"/>
              </w:rPr>
            </w:pPr>
            <w:r w:rsidRPr="00B97249">
              <w:rPr>
                <w:szCs w:val="20"/>
              </w:rPr>
              <w:t xml:space="preserve">Земельный участок </w:t>
            </w:r>
            <w:r w:rsidRPr="00B97249">
              <w:rPr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7DC5" w14:textId="77777777" w:rsidR="00B875DC" w:rsidRDefault="00B875DC" w:rsidP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  <w:p w14:paraId="36C3B9C2" w14:textId="77777777" w:rsidR="00B875DC" w:rsidRDefault="00B875DC" w:rsidP="00B875DC">
            <w:pPr>
              <w:jc w:val="center"/>
              <w:rPr>
                <w:szCs w:val="20"/>
              </w:rPr>
            </w:pPr>
          </w:p>
          <w:p w14:paraId="1D4D9DB6" w14:textId="0DBA18BD" w:rsidR="00FC696A" w:rsidRDefault="00B875DC" w:rsidP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7E4" w14:textId="77777777" w:rsidR="00B875DC" w:rsidRDefault="00B875DC" w:rsidP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  <w:p w14:paraId="30924913" w14:textId="77777777" w:rsidR="00B875DC" w:rsidRDefault="00B875DC" w:rsidP="00B875DC">
            <w:pPr>
              <w:jc w:val="center"/>
              <w:rPr>
                <w:szCs w:val="20"/>
              </w:rPr>
            </w:pPr>
          </w:p>
          <w:p w14:paraId="45A80E82" w14:textId="770A302C" w:rsidR="00FC696A" w:rsidRDefault="00B875DC" w:rsidP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B09E" w14:textId="77777777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Легковой автомобиль</w:t>
            </w:r>
          </w:p>
          <w:p w14:paraId="5B4169D4" w14:textId="69B9EDA0" w:rsidR="00B875DC" w:rsidRPr="00B875DC" w:rsidRDefault="00B875D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 xml:space="preserve">Ниссан </w:t>
            </w:r>
            <w:r>
              <w:rPr>
                <w:szCs w:val="20"/>
                <w:lang w:val="en-US"/>
              </w:rPr>
              <w:t>X-TRAL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F04" w14:textId="47B29925" w:rsidR="00FC696A" w:rsidRPr="00B875DC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C6F6" w14:textId="7B71911D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A49C" w14:textId="5FE66D43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B4F6" w14:textId="77777777" w:rsidR="00FC696A" w:rsidRDefault="00FC696A">
            <w:pPr>
              <w:jc w:val="center"/>
              <w:rPr>
                <w:szCs w:val="20"/>
              </w:rPr>
            </w:pPr>
          </w:p>
        </w:tc>
      </w:tr>
    </w:tbl>
    <w:p w14:paraId="053721DB" w14:textId="77777777" w:rsidR="00F0289E" w:rsidRDefault="00F0289E" w:rsidP="00B875DC"/>
    <w:sectPr w:rsidR="00F0289E" w:rsidSect="00FC69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C13DD" w14:textId="77777777" w:rsidR="00CE2DD6" w:rsidRDefault="00CE2DD6" w:rsidP="00FC696A">
      <w:r>
        <w:separator/>
      </w:r>
    </w:p>
  </w:endnote>
  <w:endnote w:type="continuationSeparator" w:id="0">
    <w:p w14:paraId="7DFAFB74" w14:textId="77777777" w:rsidR="00CE2DD6" w:rsidRDefault="00CE2DD6" w:rsidP="00FC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CD01D" w14:textId="77777777" w:rsidR="00CE2DD6" w:rsidRDefault="00CE2DD6" w:rsidP="00FC696A">
      <w:r>
        <w:separator/>
      </w:r>
    </w:p>
  </w:footnote>
  <w:footnote w:type="continuationSeparator" w:id="0">
    <w:p w14:paraId="063EA52F" w14:textId="77777777" w:rsidR="00CE2DD6" w:rsidRDefault="00CE2DD6" w:rsidP="00FC696A">
      <w:r>
        <w:continuationSeparator/>
      </w:r>
    </w:p>
  </w:footnote>
  <w:footnote w:id="1">
    <w:p w14:paraId="44C171E9" w14:textId="77777777" w:rsidR="00FC696A" w:rsidRDefault="00FC696A" w:rsidP="00FC696A">
      <w:pPr>
        <w:pStyle w:val="a3"/>
      </w:pPr>
      <w:r>
        <w:rPr>
          <w:rStyle w:val="a5"/>
        </w:rPr>
        <w:footnoteRef/>
      </w:r>
      <w:r>
        <w:t xml:space="preserve"> ФИО супруги (супруга) и несовершеннолетних детей не указываются</w:t>
      </w:r>
    </w:p>
  </w:footnote>
  <w:footnote w:id="2">
    <w:p w14:paraId="4C3BE291" w14:textId="77777777" w:rsidR="00FC696A" w:rsidRDefault="00FC696A" w:rsidP="00FC696A">
      <w:pPr>
        <w:pStyle w:val="a3"/>
      </w:pPr>
      <w:r>
        <w:rPr>
          <w:rStyle w:val="a5"/>
        </w:rPr>
        <w:footnoteRef/>
      </w:r>
      <w:r>
        <w:t xml:space="preserve"> уточнения «сын» или «дочь» не предусмотрены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6B92"/>
    <w:multiLevelType w:val="hybridMultilevel"/>
    <w:tmpl w:val="1D4E9E24"/>
    <w:lvl w:ilvl="0" w:tplc="43C8D07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21EB6F24"/>
    <w:multiLevelType w:val="hybridMultilevel"/>
    <w:tmpl w:val="78F4AA4C"/>
    <w:lvl w:ilvl="0" w:tplc="F9442F2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617A6226"/>
    <w:multiLevelType w:val="hybridMultilevel"/>
    <w:tmpl w:val="93EC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54BB"/>
    <w:multiLevelType w:val="hybridMultilevel"/>
    <w:tmpl w:val="18FE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6A"/>
    <w:rsid w:val="00895164"/>
    <w:rsid w:val="00B875DC"/>
    <w:rsid w:val="00B97249"/>
    <w:rsid w:val="00CE2DD6"/>
    <w:rsid w:val="00E05A6C"/>
    <w:rsid w:val="00F0289E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7CD3"/>
  <w15:chartTrackingRefBased/>
  <w15:docId w15:val="{08DE72F9-F5E1-424E-BD56-7DFFD0F3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96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C696A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FC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C696A"/>
    <w:rPr>
      <w:vertAlign w:val="superscript"/>
    </w:rPr>
  </w:style>
  <w:style w:type="paragraph" w:styleId="a6">
    <w:name w:val="List Paragraph"/>
    <w:basedOn w:val="a"/>
    <w:uiPriority w:val="34"/>
    <w:qFormat/>
    <w:rsid w:val="00B8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2023-05-05T05:33:00Z</dcterms:created>
  <dcterms:modified xsi:type="dcterms:W3CDTF">2023-05-05T05:49:00Z</dcterms:modified>
</cp:coreProperties>
</file>